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E478E5" w:rsidRDefault="007B6917" w:rsidP="00E478E5">
      <w:pPr>
        <w:spacing w:line="360" w:lineRule="auto"/>
        <w:jc w:val="both"/>
        <w:rPr>
          <w:sz w:val="24"/>
          <w:szCs w:val="24"/>
          <w:u w:val="single"/>
        </w:rPr>
      </w:pPr>
      <w:r w:rsidRPr="00E478E5">
        <w:rPr>
          <w:sz w:val="24"/>
          <w:szCs w:val="24"/>
        </w:rPr>
        <w:t xml:space="preserve">Formulář žádosti je třeba nahrát do aplikace eDotace </w:t>
      </w:r>
      <w:r w:rsidR="00E3703F" w:rsidRPr="00E478E5">
        <w:rPr>
          <w:b/>
          <w:sz w:val="24"/>
          <w:szCs w:val="24"/>
          <w:u w:val="single"/>
        </w:rPr>
        <w:t>kompletně</w:t>
      </w:r>
      <w:r w:rsidRPr="00E478E5">
        <w:rPr>
          <w:b/>
          <w:sz w:val="24"/>
          <w:szCs w:val="24"/>
          <w:u w:val="single"/>
        </w:rPr>
        <w:t xml:space="preserve"> vyplněný a podepsaný zodpovědnou osobou</w:t>
      </w:r>
      <w:r w:rsidRPr="00E478E5">
        <w:rPr>
          <w:sz w:val="24"/>
          <w:szCs w:val="24"/>
          <w:u w:val="single"/>
        </w:rPr>
        <w:t>.</w:t>
      </w:r>
      <w:r w:rsidRPr="00E478E5">
        <w:rPr>
          <w:sz w:val="24"/>
          <w:szCs w:val="24"/>
        </w:rPr>
        <w:t xml:space="preserve"> Není možné akceptovat nahranou nepodepsanou žádost!!</w:t>
      </w:r>
    </w:p>
    <w:p w:rsidR="00040878" w:rsidRDefault="00040878" w:rsidP="00040878">
      <w:pPr>
        <w:jc w:val="center"/>
        <w:rPr>
          <w:b/>
          <w:u w:val="single"/>
        </w:rPr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FC0C4D">
        <w:t>2</w:t>
      </w:r>
      <w:r w:rsidR="00392722">
        <w:t>1</w:t>
      </w:r>
      <w:r w:rsidR="00B23D63">
        <w:t>. 3</w:t>
      </w:r>
      <w:r w:rsidR="005E5A93">
        <w:t xml:space="preserve">. </w:t>
      </w:r>
      <w:r w:rsidR="00625703">
        <w:t>20</w:t>
      </w:r>
      <w:r w:rsidR="00392722">
        <w:t>17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2CD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70DC7"/>
    <w:rsid w:val="00171EAB"/>
    <w:rsid w:val="00172CCA"/>
    <w:rsid w:val="00172EFC"/>
    <w:rsid w:val="00174634"/>
    <w:rsid w:val="00176890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36F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DF3"/>
    <w:rsid w:val="00363E66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2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5B0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5D7"/>
    <w:rsid w:val="009E562D"/>
    <w:rsid w:val="009F06D6"/>
    <w:rsid w:val="009F0D15"/>
    <w:rsid w:val="009F6800"/>
    <w:rsid w:val="00A00E40"/>
    <w:rsid w:val="00A0311F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083D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A7716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478E5"/>
    <w:rsid w:val="00E51728"/>
    <w:rsid w:val="00E54F0C"/>
    <w:rsid w:val="00E55681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0C4D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steinbachova</cp:lastModifiedBy>
  <cp:revision>3</cp:revision>
  <dcterms:created xsi:type="dcterms:W3CDTF">2017-03-22T09:43:00Z</dcterms:created>
  <dcterms:modified xsi:type="dcterms:W3CDTF">2017-03-22T09:44:00Z</dcterms:modified>
</cp:coreProperties>
</file>